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6B" w:rsidRDefault="00FC296B" w:rsidP="00FC296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01.02.2021г. №6</w:t>
      </w:r>
    </w:p>
    <w:p w:rsidR="00FC296B" w:rsidRDefault="00FC296B" w:rsidP="00FC296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FC296B" w:rsidRDefault="00FC296B" w:rsidP="00FC296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FC296B" w:rsidRDefault="00FC296B" w:rsidP="00FC296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FC296B" w:rsidRDefault="00FC296B" w:rsidP="00FC296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FC296B" w:rsidRDefault="00FC296B" w:rsidP="00FC29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FC296B" w:rsidRDefault="00FC296B" w:rsidP="00FC29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FC296B" w:rsidRDefault="00FC296B" w:rsidP="00FC29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FC296B" w:rsidRDefault="00FC296B" w:rsidP="00FC296B">
      <w:pPr>
        <w:rPr>
          <w:rFonts w:ascii="Arial" w:eastAsia="Times New Roman" w:hAnsi="Arial" w:cs="Arial"/>
          <w:sz w:val="24"/>
          <w:szCs w:val="24"/>
        </w:rPr>
      </w:pPr>
    </w:p>
    <w:p w:rsidR="00FC296B" w:rsidRDefault="00FC296B" w:rsidP="00FC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№34560621/000594 от 01.01.2021г., заключенного с ООО «РН - Карт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</w:rPr>
        <w:t>», для обеспечения служебной техники ГСМ.</w:t>
      </w:r>
    </w:p>
    <w:p w:rsidR="00FC296B" w:rsidRDefault="00FC296B" w:rsidP="00FC296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Главному бухгалтеру Тураевой Н.Г.  выделить денежные средства для приобретения ГСМ в сумме 29000 (двадцать девять тысяч руб.) на февраль 2021 г.</w:t>
      </w:r>
    </w:p>
    <w:p w:rsidR="00FC296B" w:rsidRDefault="00FC296B" w:rsidP="00FC2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FC296B" w:rsidRDefault="00FC296B" w:rsidP="00FC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296B" w:rsidRDefault="00FC296B" w:rsidP="00FC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296B" w:rsidRDefault="00FC296B" w:rsidP="00FC29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FC296B" w:rsidRDefault="00FC296B" w:rsidP="00FC296B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FC296B" w:rsidRDefault="00FC296B" w:rsidP="00FC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296B" w:rsidRDefault="00FC296B" w:rsidP="00FC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296B" w:rsidRDefault="00FC296B" w:rsidP="00FC296B"/>
    <w:p w:rsidR="00FC296B" w:rsidRDefault="00FC296B" w:rsidP="00FC296B"/>
    <w:p w:rsidR="00FC296B" w:rsidRDefault="00FC296B" w:rsidP="00FC296B"/>
    <w:p w:rsidR="00FC296B" w:rsidRDefault="00FC296B" w:rsidP="00FC296B"/>
    <w:p w:rsidR="00FC296B" w:rsidRDefault="00FC296B" w:rsidP="00FC296B"/>
    <w:p w:rsidR="005655CD" w:rsidRDefault="005655CD"/>
    <w:sectPr w:rsidR="0056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96B"/>
    <w:rsid w:val="005655CD"/>
    <w:rsid w:val="00FC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2021-03-01T04:33:00Z</dcterms:created>
  <dcterms:modified xsi:type="dcterms:W3CDTF">2021-03-01T04:34:00Z</dcterms:modified>
</cp:coreProperties>
</file>