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F240" w14:textId="62A34FF3" w:rsidR="00FA1366" w:rsidRDefault="00FA1366" w:rsidP="00FA13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>.03.2021г. №</w:t>
      </w:r>
      <w:r>
        <w:rPr>
          <w:rFonts w:ascii="Arial" w:hAnsi="Arial" w:cs="Arial"/>
          <w:b/>
          <w:sz w:val="32"/>
          <w:szCs w:val="32"/>
        </w:rPr>
        <w:t>31</w:t>
      </w:r>
    </w:p>
    <w:p w14:paraId="317C3A32" w14:textId="77777777" w:rsidR="00FA1366" w:rsidRDefault="00FA1366" w:rsidP="00FA13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5D16BCE" w14:textId="77777777" w:rsidR="00FA1366" w:rsidRDefault="00FA1366" w:rsidP="00FA13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E2176EE" w14:textId="77777777" w:rsidR="00FA1366" w:rsidRDefault="00FA1366" w:rsidP="00FA13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4DC7208" w14:textId="77777777" w:rsidR="00FA1366" w:rsidRDefault="00FA1366" w:rsidP="00FA136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80F9A7C" w14:textId="77777777" w:rsidR="00FA1366" w:rsidRDefault="00FA1366" w:rsidP="00FA13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9A6715F" w14:textId="77777777" w:rsidR="00FA1366" w:rsidRDefault="00FA1366" w:rsidP="00FA13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15819B0" w14:textId="77777777" w:rsidR="00FA1366" w:rsidRDefault="00FA1366" w:rsidP="00FA13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BDE360D" w14:textId="77777777" w:rsidR="00FA1366" w:rsidRDefault="00FA1366" w:rsidP="00FA1366">
      <w:pPr>
        <w:rPr>
          <w:rFonts w:ascii="Arial" w:eastAsia="Times New Roman" w:hAnsi="Arial" w:cs="Arial"/>
          <w:sz w:val="24"/>
          <w:szCs w:val="24"/>
        </w:rPr>
      </w:pPr>
    </w:p>
    <w:p w14:paraId="26CC64A5" w14:textId="5B4ADD55" w:rsidR="00FA1366" w:rsidRDefault="00FA1366" w:rsidP="00FA1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договора </w:t>
      </w:r>
      <w:r>
        <w:rPr>
          <w:rFonts w:ascii="Arial" w:eastAsia="Times New Roman" w:hAnsi="Arial" w:cs="Arial"/>
          <w:sz w:val="24"/>
          <w:szCs w:val="24"/>
        </w:rPr>
        <w:t>без номера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.2021г, заключенного с </w:t>
      </w:r>
      <w:r>
        <w:rPr>
          <w:rFonts w:ascii="Arial" w:eastAsia="Times New Roman" w:hAnsi="Arial" w:cs="Arial"/>
          <w:sz w:val="24"/>
          <w:szCs w:val="24"/>
        </w:rPr>
        <w:t>ИП Назиулина Е.Г.</w:t>
      </w:r>
    </w:p>
    <w:p w14:paraId="0A3DD234" w14:textId="115FE870" w:rsidR="00FA1366" w:rsidRDefault="00FA1366" w:rsidP="00FA136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</w:rPr>
        <w:t>эксплуатационно-техническое обслуживание системы оповещения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5200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двести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рублей) </w:t>
      </w:r>
    </w:p>
    <w:p w14:paraId="00B5DA94" w14:textId="77777777" w:rsidR="00FA1366" w:rsidRDefault="00FA1366" w:rsidP="00FA1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B8F1065" w14:textId="77777777" w:rsidR="00FA1366" w:rsidRDefault="00FA1366" w:rsidP="00FA1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74C81D" w14:textId="77777777" w:rsidR="00FA1366" w:rsidRDefault="00FA1366" w:rsidP="00FA1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D2DC22D" w14:textId="77777777" w:rsidR="00FA1366" w:rsidRDefault="00FA1366" w:rsidP="00FA13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F7EF052" w14:textId="77777777" w:rsidR="00FA1366" w:rsidRDefault="00FA1366" w:rsidP="00FA1366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3D64791" w14:textId="77777777" w:rsidR="00FA1366" w:rsidRDefault="00FA1366" w:rsidP="00FA1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E844DFB" w14:textId="77777777" w:rsidR="00FA1366" w:rsidRDefault="00FA1366" w:rsidP="00FA1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4B07AE2" w14:textId="77777777" w:rsidR="00FA1366" w:rsidRDefault="00FA1366" w:rsidP="00FA1366"/>
    <w:p w14:paraId="3167351A" w14:textId="77777777" w:rsidR="00FA1366" w:rsidRDefault="00FA1366" w:rsidP="00FA1366"/>
    <w:p w14:paraId="5F6CE9CE" w14:textId="77777777" w:rsidR="00FA1366" w:rsidRDefault="00FA1366" w:rsidP="00FA1366"/>
    <w:p w14:paraId="705268FD" w14:textId="77777777" w:rsidR="00FA1366" w:rsidRDefault="00FA1366" w:rsidP="00FA1366"/>
    <w:p w14:paraId="249293FE" w14:textId="77777777" w:rsidR="00FA1366" w:rsidRDefault="00FA1366" w:rsidP="00FA1366"/>
    <w:p w14:paraId="26444846" w14:textId="77777777" w:rsidR="00FA1366" w:rsidRDefault="00FA1366" w:rsidP="00FA1366"/>
    <w:p w14:paraId="24956678" w14:textId="77777777" w:rsidR="00FA1366" w:rsidRDefault="00FA1366" w:rsidP="00FA1366"/>
    <w:p w14:paraId="1288D68C" w14:textId="77777777" w:rsidR="00FA1366" w:rsidRDefault="00FA1366" w:rsidP="00FA1366"/>
    <w:p w14:paraId="269B813E" w14:textId="77777777" w:rsidR="00FA1366" w:rsidRDefault="00FA1366" w:rsidP="00FA1366"/>
    <w:p w14:paraId="36B9ECD5" w14:textId="77777777" w:rsidR="00FA1366" w:rsidRDefault="00FA1366" w:rsidP="00FA1366"/>
    <w:p w14:paraId="15BF81E5" w14:textId="77777777" w:rsidR="00FA1366" w:rsidRDefault="00FA1366" w:rsidP="00FA1366"/>
    <w:p w14:paraId="6EE6F1D9" w14:textId="77777777" w:rsidR="00FA1366" w:rsidRDefault="00FA1366" w:rsidP="00FA1366"/>
    <w:p w14:paraId="2CD912DC" w14:textId="77777777" w:rsidR="00FA1366" w:rsidRDefault="00FA1366" w:rsidP="00FA1366"/>
    <w:p w14:paraId="1EB553AC" w14:textId="77777777" w:rsidR="00FA1366" w:rsidRDefault="00FA1366" w:rsidP="00FA1366"/>
    <w:p w14:paraId="37596207" w14:textId="77777777" w:rsidR="00110F5E" w:rsidRDefault="00110F5E"/>
    <w:sectPr w:rsidR="0011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5E"/>
    <w:rsid w:val="00110F5E"/>
    <w:rsid w:val="00FA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66D6"/>
  <w15:chartTrackingRefBased/>
  <w15:docId w15:val="{E29F0BEC-9E22-4130-B1AC-DA0BBF7B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2021-04-01T04:36:00Z</dcterms:created>
  <dcterms:modified xsi:type="dcterms:W3CDTF">2021-04-01T04:41:00Z</dcterms:modified>
</cp:coreProperties>
</file>