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9D" w:rsidRPr="003F1910" w:rsidRDefault="00B37B9D" w:rsidP="00B37B9D">
      <w:pPr>
        <w:spacing w:after="0" w:line="240" w:lineRule="auto"/>
        <w:jc w:val="center"/>
      </w:pPr>
      <w:r>
        <w:t>  </w:t>
      </w:r>
      <w:r>
        <w:rPr>
          <w:rFonts w:ascii="Arial" w:hAnsi="Arial" w:cs="Arial"/>
          <w:b/>
          <w:sz w:val="32"/>
          <w:szCs w:val="32"/>
        </w:rPr>
        <w:t xml:space="preserve">29.09.2017г.  №79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B37B9D" w:rsidRDefault="00B37B9D" w:rsidP="00B37B9D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B37B9D" w:rsidRDefault="00B37B9D" w:rsidP="00B37B9D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B37B9D" w:rsidRDefault="00B37B9D" w:rsidP="00B37B9D">
      <w:pPr>
        <w:ind w:firstLine="36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B37B9D" w:rsidRDefault="00B37B9D" w:rsidP="00B37B9D">
      <w:pPr>
        <w:spacing w:line="240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ПЛАНА РАБОТЫ </w:t>
      </w:r>
      <w:r>
        <w:rPr>
          <w:rFonts w:ascii="Arial" w:hAnsi="Arial" w:cs="Arial"/>
          <w:b/>
          <w:sz w:val="32"/>
          <w:szCs w:val="32"/>
        </w:rPr>
        <w:t>ПО ОХРАНЕ ЖИЗНИ ЛЮДЕЙ НА ВОДНЫХ ОБЪЕКТАХ В ОСЕННЕ-ЗИМНИЙ ПЕРИОД 2017 – 2018 ГГ.</w:t>
      </w:r>
    </w:p>
    <w:p w:rsidR="00B37B9D" w:rsidRDefault="00B37B9D" w:rsidP="00B37B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B9D" w:rsidRDefault="00B37B9D" w:rsidP="00B37B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наступлением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осенне</w:t>
      </w:r>
      <w:proofErr w:type="spellEnd"/>
      <w:r>
        <w:rPr>
          <w:rFonts w:ascii="Arial" w:hAnsi="Arial" w:cs="Arial"/>
          <w:sz w:val="24"/>
          <w:szCs w:val="24"/>
        </w:rPr>
        <w:t xml:space="preserve"> - зимнего</w:t>
      </w:r>
      <w:proofErr w:type="gramEnd"/>
      <w:r>
        <w:rPr>
          <w:rFonts w:ascii="Arial" w:hAnsi="Arial" w:cs="Arial"/>
          <w:sz w:val="24"/>
          <w:szCs w:val="24"/>
        </w:rPr>
        <w:t xml:space="preserve"> периода, минусовых среднесуточных атмосферных температур и началом льдообразования на водных объектах</w:t>
      </w:r>
    </w:p>
    <w:p w:rsidR="00B37B9D" w:rsidRDefault="00B37B9D" w:rsidP="00B37B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B9D" w:rsidRDefault="00B37B9D" w:rsidP="00B37B9D">
      <w:pPr>
        <w:spacing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B37B9D" w:rsidRDefault="00B37B9D" w:rsidP="00B37B9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37B9D" w:rsidRDefault="00B37B9D" w:rsidP="00B37B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план работы по охране жизни людей на водных объектах 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осенне</w:t>
      </w:r>
      <w:proofErr w:type="spellEnd"/>
      <w:r>
        <w:rPr>
          <w:rFonts w:ascii="Arial" w:hAnsi="Arial" w:cs="Arial"/>
          <w:sz w:val="24"/>
          <w:szCs w:val="24"/>
        </w:rPr>
        <w:t xml:space="preserve"> - зимний</w:t>
      </w:r>
      <w:proofErr w:type="gramEnd"/>
      <w:r>
        <w:rPr>
          <w:rFonts w:ascii="Arial" w:hAnsi="Arial" w:cs="Arial"/>
          <w:sz w:val="24"/>
          <w:szCs w:val="24"/>
        </w:rPr>
        <w:t xml:space="preserve"> период 2017 – 2018 гг.</w:t>
      </w:r>
    </w:p>
    <w:p w:rsidR="00B37B9D" w:rsidRDefault="00B37B9D" w:rsidP="00B37B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2.Рекомендовать руководителям образовательных  учреждений провести мероприятия с детьми на тему: «Осторожно – тонкий лед»</w:t>
      </w:r>
    </w:p>
    <w:p w:rsidR="00B37B9D" w:rsidRDefault="00B37B9D" w:rsidP="00B37B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3.Рекомендовать руководителям предприятий и организаций провести собрания с доведением информации о происшествии и проведением инструктажей.</w:t>
      </w:r>
    </w:p>
    <w:p w:rsidR="00B37B9D" w:rsidRDefault="00B37B9D" w:rsidP="00B37B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4.Выставить до 25 ноября вдоль берега в местах несанкционированных съездов </w:t>
      </w:r>
      <w:proofErr w:type="gramStart"/>
      <w:r>
        <w:rPr>
          <w:rFonts w:ascii="Arial" w:hAnsi="Arial" w:cs="Arial"/>
          <w:sz w:val="24"/>
          <w:szCs w:val="24"/>
        </w:rPr>
        <w:t>автотранспорта</w:t>
      </w:r>
      <w:proofErr w:type="gramEnd"/>
      <w:r>
        <w:rPr>
          <w:rFonts w:ascii="Arial" w:hAnsi="Arial" w:cs="Arial"/>
          <w:sz w:val="24"/>
          <w:szCs w:val="24"/>
        </w:rPr>
        <w:t xml:space="preserve"> на лед предупреждающих и запретительных знаков и аншлагов. </w:t>
      </w:r>
    </w:p>
    <w:p w:rsidR="00B37B9D" w:rsidRDefault="00B37B9D" w:rsidP="00B37B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5.Запретить движение автотранспорта по льду вне специально отведенных для этого мест.</w:t>
      </w:r>
    </w:p>
    <w:p w:rsidR="00B37B9D" w:rsidRDefault="00B37B9D" w:rsidP="00B37B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Утвердить состав комиссии по организации деятельности в области обеспечения безопасности людей на водных объектах:</w:t>
      </w:r>
    </w:p>
    <w:p w:rsidR="00B37B9D" w:rsidRDefault="00B37B9D" w:rsidP="00B37B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Герасимова Т.Г. – заместитель главы администрации</w:t>
      </w:r>
    </w:p>
    <w:p w:rsidR="00B37B9D" w:rsidRDefault="00B37B9D" w:rsidP="00B37B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 - специалист по имуществу и земле</w:t>
      </w:r>
    </w:p>
    <w:p w:rsidR="00B37B9D" w:rsidRDefault="00B37B9D" w:rsidP="00B37B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Кузнецова Н.В. – депутат Думы МО «Казачье»</w:t>
      </w:r>
    </w:p>
    <w:p w:rsidR="00B37B9D" w:rsidRDefault="00B37B9D" w:rsidP="00B37B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7.Опубликовать настоящее Постановление в муниципальном Вестнике.</w:t>
      </w:r>
    </w:p>
    <w:p w:rsidR="00B37B9D" w:rsidRDefault="00B37B9D" w:rsidP="00B37B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8.Контроль над исполнением возложить на заместителя главы администрации Т.Г. Герасимову</w:t>
      </w:r>
    </w:p>
    <w:p w:rsidR="00B37B9D" w:rsidRDefault="00B37B9D" w:rsidP="00B37B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37B9D" w:rsidRDefault="00B37B9D" w:rsidP="00B37B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1874" w:rsidRDefault="00B37B9D" w:rsidP="00B37B9D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4F3C84" w:rsidRDefault="004F3C84" w:rsidP="004F3C84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4F3C84" w:rsidRDefault="004F3C84" w:rsidP="004F3C84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К постановлению СП Казачье</w:t>
      </w:r>
    </w:p>
    <w:p w:rsidR="004F3C84" w:rsidRDefault="004F3C84" w:rsidP="004F3C84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29.09.2017г. №73</w:t>
      </w:r>
    </w:p>
    <w:p w:rsidR="004F3C84" w:rsidRDefault="004F3C84" w:rsidP="004F3C8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работы</w:t>
      </w:r>
    </w:p>
    <w:p w:rsidR="004F3C84" w:rsidRDefault="004F3C84" w:rsidP="004F3C8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 охране жизни людей на водных объектах </w:t>
      </w:r>
    </w:p>
    <w:p w:rsidR="004F3C84" w:rsidRDefault="004F3C84" w:rsidP="004F3C8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 осенне-зимний период 2017 – 2018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160"/>
      </w:tblGrid>
      <w:tr w:rsidR="004F3C84" w:rsidTr="004F3C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Сроки</w:t>
            </w:r>
          </w:p>
        </w:tc>
      </w:tr>
      <w:tr w:rsidR="004F3C84" w:rsidTr="004F3C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Изготовление предупреждающих знаков и их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ноябрь</w:t>
            </w:r>
          </w:p>
        </w:tc>
      </w:tr>
      <w:tr w:rsidR="004F3C84" w:rsidTr="004F3C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Распространение листовок запрещающих выезд на лед.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Ноябрь</w:t>
            </w:r>
          </w:p>
        </w:tc>
      </w:tr>
      <w:tr w:rsidR="004F3C84" w:rsidTr="004F3C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Проведение занятий в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дошкольном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и школьных учреждениях на тему: «Осторожно – тонкий лед»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Октябрь-ноябрь</w:t>
            </w:r>
          </w:p>
        </w:tc>
      </w:tr>
      <w:tr w:rsidR="004F3C84" w:rsidTr="004F3C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Доведение до населения правил поведения на льду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ноябрь</w:t>
            </w:r>
          </w:p>
        </w:tc>
      </w:tr>
      <w:tr w:rsidR="004F3C84" w:rsidTr="004F3C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Информирование водителей автотранспорта о недопустимости движения по льду вне специально отведенных для этого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Ноябрь, декабрь </w:t>
            </w:r>
          </w:p>
        </w:tc>
      </w:tr>
      <w:tr w:rsidR="004F3C84" w:rsidTr="004F3C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Ликвидация несанкционированных съездов на лед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течение всего периода</w:t>
            </w:r>
          </w:p>
        </w:tc>
      </w:tr>
      <w:tr w:rsidR="004F3C84" w:rsidTr="004F3C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Информирование населения о происшествиях на водоемах в зимний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течение всего периода</w:t>
            </w:r>
          </w:p>
        </w:tc>
      </w:tr>
      <w:tr w:rsidR="004F3C84" w:rsidTr="004F3C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Проведение замеров льда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84" w:rsidRDefault="004F3C84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Ноябр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ь-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март</w:t>
            </w:r>
          </w:p>
        </w:tc>
      </w:tr>
    </w:tbl>
    <w:p w:rsidR="004F3C84" w:rsidRPr="00B37B9D" w:rsidRDefault="004F3C84" w:rsidP="00B37B9D">
      <w:pPr>
        <w:pStyle w:val="a4"/>
        <w:rPr>
          <w:rFonts w:ascii="Arial" w:hAnsi="Arial" w:cs="Arial"/>
          <w:color w:val="000000"/>
        </w:rPr>
      </w:pPr>
    </w:p>
    <w:sectPr w:rsidR="004F3C84" w:rsidRPr="00B37B9D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B9D"/>
    <w:rsid w:val="00046E98"/>
    <w:rsid w:val="00331874"/>
    <w:rsid w:val="004F3C84"/>
    <w:rsid w:val="00706536"/>
    <w:rsid w:val="0091512E"/>
    <w:rsid w:val="00B37B9D"/>
    <w:rsid w:val="00E2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9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B3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2017-10-09T07:36:00Z</dcterms:created>
  <dcterms:modified xsi:type="dcterms:W3CDTF">2017-10-09T07:36:00Z</dcterms:modified>
</cp:coreProperties>
</file>