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0" w:rsidRDefault="00730BB0" w:rsidP="00730B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30BB0" w:rsidRDefault="00730BB0" w:rsidP="00730B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30BB0" w:rsidRDefault="00730BB0" w:rsidP="00730B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30BB0" w:rsidRDefault="00730BB0" w:rsidP="00730BB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30BB0" w:rsidRDefault="00730BB0" w:rsidP="00730B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30BB0" w:rsidRDefault="00730BB0" w:rsidP="00730B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0BB0" w:rsidRDefault="00730BB0" w:rsidP="00730B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0BB0" w:rsidRDefault="00730BB0" w:rsidP="00730B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30BB0" w:rsidRDefault="00730BB0" w:rsidP="00730BB0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08.06.2016 г.  № 113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30BB0" w:rsidRPr="00F26619" w:rsidRDefault="00730BB0" w:rsidP="00730BB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bookmarkStart w:id="0" w:name="_GoBack"/>
      <w:r>
        <w:rPr>
          <w:rFonts w:ascii="Times New Roman" w:hAnsi="Times New Roman"/>
          <w:sz w:val="28"/>
          <w:szCs w:val="28"/>
          <w:lang w:eastAsia="en-US"/>
        </w:rPr>
        <w:t xml:space="preserve">Об </w:t>
      </w:r>
      <w:bookmarkEnd w:id="0"/>
      <w:r>
        <w:rPr>
          <w:rFonts w:ascii="Times New Roman" w:hAnsi="Times New Roman"/>
          <w:sz w:val="28"/>
          <w:szCs w:val="28"/>
          <w:lang w:eastAsia="en-US"/>
        </w:rPr>
        <w:t>организации мест массового отдыха людей на водных объектах на территории МО «Казачье» в летний период 2016 года»</w:t>
      </w:r>
    </w:p>
    <w:p w:rsidR="00730BB0" w:rsidRDefault="00730BB0" w:rsidP="00730BB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69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МО «Казачье»</w:t>
      </w:r>
    </w:p>
    <w:p w:rsidR="00730BB0" w:rsidRDefault="00730BB0" w:rsidP="00730BB0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как традиционные стихийно сложившиеся, следующие места массового отдыха людей на воде:</w:t>
      </w:r>
    </w:p>
    <w:p w:rsidR="00730BB0" w:rsidRDefault="00730BB0" w:rsidP="00730BB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берег реки Ангара в с. </w:t>
      </w:r>
      <w:proofErr w:type="gramStart"/>
      <w:r>
        <w:rPr>
          <w:rFonts w:ascii="Times New Roman" w:hAnsi="Times New Roman"/>
          <w:sz w:val="28"/>
          <w:szCs w:val="28"/>
        </w:rPr>
        <w:t>Казачье</w:t>
      </w:r>
      <w:proofErr w:type="gramEnd"/>
      <w:r>
        <w:rPr>
          <w:rFonts w:ascii="Times New Roman" w:hAnsi="Times New Roman"/>
          <w:sz w:val="28"/>
          <w:szCs w:val="28"/>
        </w:rPr>
        <w:t xml:space="preserve">, от залива </w:t>
      </w:r>
      <w:proofErr w:type="spellStart"/>
      <w:r>
        <w:rPr>
          <w:rFonts w:ascii="Times New Roman" w:hAnsi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залива </w:t>
      </w:r>
      <w:proofErr w:type="spellStart"/>
      <w:r>
        <w:rPr>
          <w:rFonts w:ascii="Times New Roman" w:hAnsi="Times New Roman"/>
          <w:sz w:val="28"/>
          <w:szCs w:val="28"/>
        </w:rPr>
        <w:t>Бумажкинский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всего берега:</w:t>
      </w:r>
    </w:p>
    <w:p w:rsidR="00730BB0" w:rsidRDefault="00730BB0" w:rsidP="00730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установить профилактические стенды с материалами по                             предупреждению несчастных случаев с людьми на воде, телефонов служб спасения (оказания помощи), правил поведения на воде</w:t>
      </w:r>
    </w:p>
    <w:p w:rsidR="00730BB0" w:rsidRDefault="00730BB0" w:rsidP="00730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выставить вдоль берега водного объекта специальные информационные знаки о запрете купания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контролю данных мест массового отдыха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обеспечению безопасности на водных объектах:</w:t>
      </w:r>
    </w:p>
    <w:p w:rsidR="00730BB0" w:rsidRDefault="00730BB0" w:rsidP="00730BB0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Т.Г. – зам. главы администрации</w:t>
      </w:r>
    </w:p>
    <w:p w:rsidR="00730BB0" w:rsidRDefault="00730BB0" w:rsidP="00730BB0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специалист по имуществу и земле</w:t>
      </w:r>
    </w:p>
    <w:p w:rsidR="00730BB0" w:rsidRDefault="00730BB0" w:rsidP="00730BB0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Н.В. – специалист по социальной работе</w:t>
      </w:r>
    </w:p>
    <w:p w:rsidR="00730BB0" w:rsidRDefault="00730BB0" w:rsidP="00730BB0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– УУП</w:t>
      </w:r>
    </w:p>
    <w:p w:rsidR="00730BB0" w:rsidRDefault="00730BB0" w:rsidP="00730BB0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Тураева Н.Г. – депутат Думы МО «Казачье»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постоянную разъяснительную работу с населением о запрете купания в неорганизованных местах.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Участковому уполномоченному </w:t>
      </w:r>
      <w:proofErr w:type="spellStart"/>
      <w:r>
        <w:rPr>
          <w:rFonts w:ascii="Times New Roman" w:hAnsi="Times New Roman"/>
          <w:sz w:val="28"/>
          <w:szCs w:val="28"/>
        </w:rPr>
        <w:t>Бадашкееву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взять на контроль места несанкционированного купания.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730BB0" w:rsidRDefault="00730BB0" w:rsidP="00730B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постановления оставляю за собой.</w:t>
      </w:r>
    </w:p>
    <w:p w:rsidR="00730BB0" w:rsidRDefault="00730BB0" w:rsidP="00730BB0">
      <w:pPr>
        <w:tabs>
          <w:tab w:val="left" w:pos="864"/>
          <w:tab w:val="right" w:pos="9355"/>
        </w:tabs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«Казачье»</w:t>
      </w:r>
      <w:r>
        <w:rPr>
          <w:rFonts w:ascii="Times New Roman" w:hAnsi="Times New Roman"/>
          <w:sz w:val="28"/>
          <w:szCs w:val="28"/>
        </w:rPr>
        <w:tab/>
        <w:t>Т.С. Пушкарева</w:t>
      </w:r>
    </w:p>
    <w:p w:rsidR="00730BB0" w:rsidRDefault="00730BB0" w:rsidP="00730B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</w:t>
      </w:r>
    </w:p>
    <w:p w:rsidR="00730BB0" w:rsidRDefault="00730BB0" w:rsidP="00730B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730BB0" w:rsidRDefault="00730BB0" w:rsidP="00730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безопасности людей, охране их жизни и здоровья на водных объектах в МО «Казачье»</w:t>
      </w:r>
    </w:p>
    <w:p w:rsidR="00730BB0" w:rsidRDefault="00730BB0" w:rsidP="00730BB0">
      <w:pPr>
        <w:overflowPunct w:val="0"/>
        <w:spacing w:line="20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0BB0" w:rsidRDefault="00730BB0" w:rsidP="00730BB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816"/>
        <w:gridCol w:w="1611"/>
        <w:gridCol w:w="2141"/>
        <w:gridCol w:w="1490"/>
      </w:tblGrid>
      <w:tr w:rsidR="00730BB0" w:rsidTr="00101F4B">
        <w:tc>
          <w:tcPr>
            <w:tcW w:w="0" w:type="auto"/>
          </w:tcPr>
          <w:p w:rsidR="00730BB0" w:rsidRDefault="00730BB0" w:rsidP="0010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30BB0" w:rsidTr="00101F4B">
        <w:tc>
          <w:tcPr>
            <w:tcW w:w="0" w:type="auto"/>
            <w:gridSpan w:val="5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 ЛЕТНИЙ ПЕРИОД 2016 год.</w:t>
            </w:r>
          </w:p>
        </w:tc>
      </w:tr>
      <w:tr w:rsidR="00730BB0" w:rsidTr="00101F4B"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 МО «Казачье»</w:t>
            </w:r>
          </w:p>
        </w:tc>
        <w:tc>
          <w:tcPr>
            <w:tcW w:w="1611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10 июня 2016 года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spellEnd"/>
            <w:r>
              <w:rPr>
                <w:rFonts w:ascii="Times New Roman" w:hAnsi="Times New Roman"/>
              </w:rPr>
              <w:t>. МО «Казачье» Т.Г. Герасимова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B0" w:rsidTr="00101F4B"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 МО «Казачье»</w:t>
            </w:r>
          </w:p>
        </w:tc>
        <w:tc>
          <w:tcPr>
            <w:tcW w:w="1611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«Казачье» Т.С. Пушкарева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B0" w:rsidTr="00101F4B"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Информировать население о несчастных случаях на водоемах области</w:t>
            </w:r>
          </w:p>
        </w:tc>
        <w:tc>
          <w:tcPr>
            <w:tcW w:w="1611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«Казачье» Т.С. Пушкарева</w:t>
            </w: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B0" w:rsidTr="00101F4B"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6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рейды по береговой зоне с целью выявления нарушений</w:t>
            </w:r>
          </w:p>
        </w:tc>
        <w:tc>
          <w:tcPr>
            <w:tcW w:w="1611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730BB0" w:rsidRPr="00DB16D8" w:rsidRDefault="00730BB0" w:rsidP="00101F4B">
            <w:pPr>
              <w:spacing w:after="0" w:line="240" w:lineRule="auto"/>
              <w:rPr>
                <w:rFonts w:ascii="Times New Roman" w:hAnsi="Times New Roman"/>
              </w:rPr>
            </w:pPr>
            <w:r w:rsidRPr="00DB16D8">
              <w:rPr>
                <w:rFonts w:ascii="Times New Roman" w:hAnsi="Times New Roman"/>
              </w:rPr>
              <w:t>комиссия по обеспечению безопасности на водных объектах.</w:t>
            </w:r>
          </w:p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B0" w:rsidTr="00101F4B"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многодетными и неблагополучными семьями по информированию о запрете купания, о запрете нахождения детей одних без присмотра родителей на береговой зоне</w:t>
            </w:r>
          </w:p>
        </w:tc>
        <w:tc>
          <w:tcPr>
            <w:tcW w:w="1611" w:type="dxa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730BB0" w:rsidRPr="00DB16D8" w:rsidRDefault="00730BB0" w:rsidP="00101F4B">
            <w:pPr>
              <w:spacing w:after="0" w:line="240" w:lineRule="auto"/>
              <w:rPr>
                <w:rFonts w:ascii="Times New Roman" w:hAnsi="Times New Roman"/>
              </w:rPr>
            </w:pPr>
            <w:r w:rsidRPr="00DB16D8">
              <w:rPr>
                <w:rFonts w:ascii="Times New Roman" w:hAnsi="Times New Roman"/>
              </w:rPr>
              <w:t>комиссия по обеспечению безопасности на водных объектах.</w:t>
            </w:r>
          </w:p>
          <w:p w:rsidR="00730BB0" w:rsidRPr="00DB16D8" w:rsidRDefault="00730BB0" w:rsidP="00101F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BB0" w:rsidRDefault="00730BB0" w:rsidP="00101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B0"/>
    <w:rsid w:val="00730BB0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2016-07-01T02:47:00Z</dcterms:created>
  <dcterms:modified xsi:type="dcterms:W3CDTF">2016-07-01T02:47:00Z</dcterms:modified>
</cp:coreProperties>
</file>