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278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278F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278F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7278F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7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278F" w:rsidRPr="00E7278F" w:rsidRDefault="00E7278F" w:rsidP="00E727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 «04»  августа 2015 г. № 62                                                               </w:t>
      </w:r>
      <w:proofErr w:type="gramStart"/>
      <w:r w:rsidRPr="00E727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278F">
        <w:rPr>
          <w:rFonts w:ascii="Times New Roman" w:hAnsi="Times New Roman" w:cs="Times New Roman"/>
          <w:sz w:val="28"/>
          <w:szCs w:val="28"/>
        </w:rPr>
        <w:t>. Каменка</w:t>
      </w: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E7278F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E7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Васильевой  Натальи Викторовне»</w:t>
      </w: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ab/>
      </w:r>
    </w:p>
    <w:p w:rsidR="00E7278F" w:rsidRPr="00E7278F" w:rsidRDefault="00E7278F" w:rsidP="00E72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7278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7278F">
        <w:rPr>
          <w:rFonts w:ascii="Times New Roman" w:hAnsi="Times New Roman" w:cs="Times New Roman"/>
          <w:sz w:val="28"/>
          <w:szCs w:val="28"/>
        </w:rPr>
        <w:t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Васильевой  Натальи Викторовне от 21.07.2015 г., руководствуясь Уставом МО «Каменка»</w:t>
      </w:r>
    </w:p>
    <w:p w:rsidR="00E7278F" w:rsidRPr="00E7278F" w:rsidRDefault="00E7278F" w:rsidP="00E7278F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E7278F" w:rsidRPr="00E7278F" w:rsidRDefault="00E7278F" w:rsidP="00E72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Васильевой  Натальи Викторовне земельный участок, расположенный по адресу: Иркутская область, </w:t>
      </w:r>
      <w:proofErr w:type="spellStart"/>
      <w:r w:rsidRPr="00E7278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7278F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E7278F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E7278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7278F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E7278F">
        <w:rPr>
          <w:rFonts w:ascii="Times New Roman" w:hAnsi="Times New Roman" w:cs="Times New Roman"/>
          <w:sz w:val="28"/>
          <w:szCs w:val="28"/>
        </w:rPr>
        <w:t>, д.3, кв.2, с кадастровым номером 85:03:100501:251, разрешенное использование: для ведения личного подсобного хозяйства, общей площадью 2000 кв.м.</w:t>
      </w:r>
    </w:p>
    <w:p w:rsidR="00E7278F" w:rsidRPr="00E7278F" w:rsidRDefault="00E7278F" w:rsidP="00E72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>2. Васильевой  Натальи Викторовне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E7278F" w:rsidRPr="00E7278F" w:rsidRDefault="00E7278F" w:rsidP="00E72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78F" w:rsidRPr="00E7278F" w:rsidRDefault="00E7278F" w:rsidP="00E72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82964" w:rsidRPr="00E7278F" w:rsidRDefault="00E7278F" w:rsidP="00E7278F">
      <w:pPr>
        <w:spacing w:after="0"/>
        <w:rPr>
          <w:rFonts w:ascii="Times New Roman" w:hAnsi="Times New Roman" w:cs="Times New Roman"/>
        </w:rPr>
      </w:pPr>
      <w:r w:rsidRPr="00E7278F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 Петрова Н.Б.</w:t>
      </w:r>
    </w:p>
    <w:sectPr w:rsidR="00082964" w:rsidRPr="00E7278F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B30F90"/>
    <w:rsid w:val="00C7101B"/>
    <w:rsid w:val="00DA5293"/>
    <w:rsid w:val="00E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2015-09-25T07:57:00Z</dcterms:modified>
</cp:coreProperties>
</file>